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30E" w:rsidRPr="00436118" w:rsidRDefault="00BA4EC7" w:rsidP="00436118">
      <w:pPr>
        <w:jc w:val="both"/>
        <w:rPr>
          <w:rFonts w:ascii="Times New Roman" w:hAnsi="Times New Roman" w:cs="Times New Roman"/>
          <w:b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b/>
          <w:sz w:val="20"/>
          <w:szCs w:val="20"/>
          <w:lang w:val="bg-BG"/>
        </w:rPr>
        <w:t>ПЛАТФОРМАТА НА МОЯТА БАБА</w:t>
      </w:r>
    </w:p>
    <w:p w:rsidR="00B87318" w:rsidRPr="00436118" w:rsidRDefault="00BB6821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ГОСПОЖИЦА  ЕЛИСАВЕТА ХАРАЛАМБИЕВА НЯМА ПРОФИЛ ВЪВ ФЕЙСБУК И НЕ МОЖЕТЕ ДА Я ОТКРИЕТЕ. НЕ ПОЛЗВА И НИКОЯ ОТ ПЛАТФОРМИТЕ, КОИТО ВИЕ ИЗПОЛЗВАТЕ. ПРИЧИНАТА – ТЯ Е ЖИВЯЛА ПРЕДИ ПОВЕЧЕ ОТ 120 ГОДИНИ И Е ИЗПОЛЗВАЛА ПЛАТФОРМА ЗА КО</w:t>
      </w:r>
      <w:r w:rsidR="00B87318" w:rsidRPr="00436118">
        <w:rPr>
          <w:rFonts w:ascii="Times New Roman" w:hAnsi="Times New Roman" w:cs="Times New Roman"/>
          <w:sz w:val="20"/>
          <w:szCs w:val="20"/>
          <w:lang w:val="bg-BG"/>
        </w:rPr>
        <w:t>МУНИКАЦИЯ, КОЯТО ДНЕС ВИЕ ПОЧТИ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ИЗВАДЕНА ОТ МУЗЕЯ.</w:t>
      </w:r>
    </w:p>
    <w:p w:rsidR="00B87318" w:rsidRPr="00436118" w:rsidRDefault="00A22505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БЛАГОДАРЕНИЕ </w:t>
      </w:r>
      <w:r w:rsidR="00BB6821" w:rsidRPr="00436118">
        <w:rPr>
          <w:rFonts w:ascii="Times New Roman" w:hAnsi="Times New Roman" w:cs="Times New Roman"/>
          <w:sz w:val="20"/>
          <w:szCs w:val="20"/>
          <w:lang w:val="bg-BG"/>
        </w:rPr>
        <w:t>НА ТАЗИ ПЛАТФОРМА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ОБАЧЕ</w:t>
      </w:r>
      <w:r w:rsidR="00B87318" w:rsidRPr="00436118">
        <w:rPr>
          <w:rFonts w:ascii="Times New Roman" w:hAnsi="Times New Roman" w:cs="Times New Roman"/>
          <w:sz w:val="20"/>
          <w:szCs w:val="20"/>
          <w:lang w:val="bg-BG"/>
        </w:rPr>
        <w:t>,</w:t>
      </w:r>
      <w:r w:rsidR="00BB6821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ДНЕС АЗ МОГА ДА ВИ РАЗКАЖА ЗА  Г-ЦА ЕЛИСАВЕТА ХАРАЛАМБИЕВА, ЗА НЕЙНИТЕ ЛЮБОВИ И КАК Е СТАНАЛА 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Г-ЖА ЕЛИСАВЕТА ФИЛИПОВА - </w:t>
      </w:r>
      <w:r w:rsidR="00BB6821" w:rsidRPr="00436118">
        <w:rPr>
          <w:rFonts w:ascii="Times New Roman" w:hAnsi="Times New Roman" w:cs="Times New Roman"/>
          <w:sz w:val="20"/>
          <w:szCs w:val="20"/>
          <w:lang w:val="bg-BG"/>
        </w:rPr>
        <w:t>МОЯ БАБА.</w:t>
      </w:r>
      <w:r w:rsidR="00B87318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>МОГА ДА ВИ РАЗКАЖА И ПОКАЖА ЗАЩОТО НАМЕРИХ КАРТИЧКИТЕ И ПИСМАТА, КОИТО ТЯ Е ПОЛУЧАВАЛА И БЛАГОДАРЕНИЯ НА ТЯХ ДА ВЪРНА ВРЕМЕТО НАЗАД.</w:t>
      </w:r>
    </w:p>
    <w:p w:rsidR="00B87318" w:rsidRPr="00436118" w:rsidRDefault="00B87318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noProof/>
          <w:sz w:val="20"/>
          <w:szCs w:val="20"/>
          <w:lang w:val="bg-BG" w:eastAsia="bg-BG"/>
        </w:rPr>
        <w:drawing>
          <wp:inline distT="0" distB="0" distL="0" distR="0" wp14:anchorId="34E06CB8" wp14:editId="6CE2DFCF">
            <wp:extent cx="4380597" cy="3085106"/>
            <wp:effectExtent l="0" t="0" r="1270" b="12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824" cy="308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18" w:rsidRPr="00436118" w:rsidRDefault="00B87318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Елисавета Харалампиева със своето семейство в с. Дичин</w:t>
      </w:r>
    </w:p>
    <w:p w:rsidR="00A22505" w:rsidRPr="00436118" w:rsidRDefault="00A22505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КОГАТО Е ИСКАЛА ДА СЕ СВЪРЖЕ С НЯКОГО, ТЯ СЕ Е ОБЛИЧАЛА КРАСИВО – БИЛА </w:t>
      </w:r>
      <w:r w:rsidR="00B87318" w:rsidRPr="00436118">
        <w:rPr>
          <w:rFonts w:ascii="Times New Roman" w:hAnsi="Times New Roman" w:cs="Times New Roman"/>
          <w:sz w:val="20"/>
          <w:szCs w:val="20"/>
          <w:lang w:val="bg-BG"/>
        </w:rPr>
        <w:t>Е УЧИТЕЛКА И ДЪЩЕРЯ НА СВЕЩЕНИК,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ОТИВАЛА Е ДО БЛИЗКАТА ПОЩЕНСКА СТАНЦИЯ И Е КУП</w:t>
      </w:r>
      <w:r w:rsidR="00B87318" w:rsidRPr="00436118">
        <w:rPr>
          <w:rFonts w:ascii="Times New Roman" w:hAnsi="Times New Roman" w:cs="Times New Roman"/>
          <w:sz w:val="20"/>
          <w:szCs w:val="20"/>
          <w:lang w:val="bg-BG"/>
        </w:rPr>
        <w:t>УВАЛА КАРТИЧКА ИЛИ ЛИСТ ХАРТИЯ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– СПОРЕД ЧУВСТВАТА И МИСЛИТЕ, КОИТО Е ИСКАЛА ДА СПОДЕЛИ. СЛЕД ТОВА Е СЯДАЛА НА УСАМОТЕНО МЯСТО, ВЗИМАЛА Е КАРТИЧКАТА – ДНЕШНИЯ ТАБЛЕТ ИЛИ ЛАПТОП, СЛАГАЛА Е ПЕРО</w:t>
      </w:r>
      <w:r w:rsidR="0087014A" w:rsidRPr="00436118">
        <w:rPr>
          <w:rFonts w:ascii="Times New Roman" w:hAnsi="Times New Roman" w:cs="Times New Roman"/>
          <w:sz w:val="20"/>
          <w:szCs w:val="20"/>
        </w:rPr>
        <w:t xml:space="preserve"> </w:t>
      </w:r>
      <w:r w:rsidR="0087014A" w:rsidRPr="00436118">
        <w:rPr>
          <w:rFonts w:ascii="Times New Roman" w:hAnsi="Times New Roman" w:cs="Times New Roman"/>
          <w:sz w:val="20"/>
          <w:szCs w:val="20"/>
          <w:lang w:val="bg-BG"/>
        </w:rPr>
        <w:t>С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ТАКАВА ПЕРОДРЪЖКА – ДНЕШНАТА МИШКА И Е ИЗЛИВАЛА СВОИТЕ МИСЛИ И ЧУВСТВА.</w:t>
      </w:r>
      <w:r w:rsidR="00B87318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</w:p>
    <w:p w:rsidR="00B87318" w:rsidRPr="00436118" w:rsidRDefault="00B87318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noProof/>
          <w:sz w:val="20"/>
          <w:szCs w:val="20"/>
          <w:lang w:val="bg-BG" w:eastAsia="bg-BG"/>
        </w:rPr>
        <w:lastRenderedPageBreak/>
        <w:drawing>
          <wp:inline distT="0" distB="0" distL="0" distR="0" wp14:anchorId="14560CD8" wp14:editId="7F730FB4">
            <wp:extent cx="3624580" cy="2575863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756" cy="259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18" w:rsidRPr="00436118" w:rsidRDefault="00B87318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Картичка  от началото на 19 – ти век</w:t>
      </w:r>
    </w:p>
    <w:p w:rsidR="0087014A" w:rsidRPr="00436118" w:rsidRDefault="0087014A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</w:p>
    <w:p w:rsidR="00A42E5A" w:rsidRPr="00436118" w:rsidRDefault="00A22505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СЛЕД ТОВА ВНИМАТЕЛНО С ПОПИВАТЕЛНА Е ПОПИВАЛА МАСТИЛОТО, ВРЪЩАЛА СЕ Е ДО ПОЩАТА, КУПУВАЛА Е МАРКА И ПУСКАЛА ПИСМОТО СИ В ПОЩЕНСКАТА КУТИЯ. </w:t>
      </w:r>
    </w:p>
    <w:p w:rsidR="00A42E5A" w:rsidRPr="00436118" w:rsidRDefault="00E5208E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ПОЩЕНСКАТА КУТИЯ Е БИЛ ИНТЕРНЕТЪТ, А ПОЩАЛЬОНЪТ С НЕГОВАТА ЧАНТА СА БИЛИ ДОСТАВЧИКЪТ.  УСЛУГАТА Е БИЛА  СПОКОЙНО БАВНА, НО ПОЧТИ СИГУРНА, СТРУВАЛА Е ЕДНА МАРКА, КАРТИЧКА И ВДЪХНОВЕНИЕ.</w:t>
      </w:r>
      <w:r w:rsidR="00B87318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r w:rsidR="00A42E5A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БАВНО, НО БЛАГОДАРЕНИЕ НА ТАЗИ ПЛАТФОРМА НАРЕЧЕНА 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„</w:t>
      </w:r>
      <w:r w:rsidR="00A42E5A" w:rsidRPr="00436118">
        <w:rPr>
          <w:rFonts w:ascii="Times New Roman" w:hAnsi="Times New Roman" w:cs="Times New Roman"/>
          <w:sz w:val="20"/>
          <w:szCs w:val="20"/>
          <w:lang w:val="bg-BG"/>
        </w:rPr>
        <w:t>ПОЩА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“</w:t>
      </w:r>
      <w:r w:rsidR="00A42E5A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ПРЕДИ ДВЕ ГОДИНИ АЗ ПРЕОТКРИХ МОЯТА БАБА.</w:t>
      </w:r>
    </w:p>
    <w:p w:rsidR="00A42E5A" w:rsidRPr="00436118" w:rsidRDefault="00A42E5A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КАКВО ЩЕШЕ ДА СТАНЕ АКО ПРЕДИ 120 ГОДИНИ ИМАШЕ ИНТЕРНЕТ?</w:t>
      </w:r>
    </w:p>
    <w:p w:rsidR="00E0375F" w:rsidRPr="00436118" w:rsidRDefault="00A42E5A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НИКОГА НЯМАШЕ ДА РАЗБЕРА КОЯ Е БИЛА ГОЛЯМАТА ЛЮБОВ НА БАБА МИ, КАК СЕ ЗАПОЗНАЛА С ДЯДО МИ, КОЙ Е АНГЕЛ, КОЙ Е ТОДОР … ПРОСТО ЗАЩОТО НЯМАШЕ ДА ЗНАМ ПАРОЛАТА Й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,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ЗА ДА ВЛЯЗА В ПОЩАТА Й ИЛИ ПЪК ЕДИН 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„</w:t>
      </w:r>
      <w:r w:rsidRPr="00436118">
        <w:rPr>
          <w:rFonts w:ascii="Times New Roman" w:hAnsi="Times New Roman" w:cs="Times New Roman"/>
          <w:sz w:val="20"/>
          <w:szCs w:val="20"/>
        </w:rPr>
        <w:t>DELETE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“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ЩЕШЕ ДА УНИЩОЖИ ВСИЧКО.</w:t>
      </w:r>
    </w:p>
    <w:p w:rsidR="00BE4CFF" w:rsidRPr="00436118" w:rsidRDefault="00AB577B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ВИНАГИ СЪМ СИ МИСЛИЛА, ЧЕ ГОЛЯМАТА ЛЮБОВ НА ЖИВОТА Й Е БИЛ МОЯТ ДЯДО… ДОКАТ</w:t>
      </w:r>
      <w:r w:rsidR="00BE4CFF" w:rsidRPr="00436118">
        <w:rPr>
          <w:rFonts w:ascii="Times New Roman" w:hAnsi="Times New Roman" w:cs="Times New Roman"/>
          <w:sz w:val="20"/>
          <w:szCs w:val="20"/>
          <w:lang w:val="bg-BG"/>
        </w:rPr>
        <w:t>О ПО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ПАДНАХ НА  ЧАСТ ОТ ПЛАТФОРМАТА Й</w:t>
      </w:r>
      <w:r w:rsidR="00BE4CFF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– АЛБУМЪТ ОТ КАРТИЧКИ, КОИТО Е ПОЛУЧАВАЛА.</w:t>
      </w:r>
    </w:p>
    <w:p w:rsidR="00BE4CFF" w:rsidRPr="00436118" w:rsidRDefault="00AB577B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ОБИ</w:t>
      </w:r>
      <w:r w:rsidR="00BE4CFF" w:rsidRPr="00436118">
        <w:rPr>
          <w:rFonts w:ascii="Times New Roman" w:hAnsi="Times New Roman" w:cs="Times New Roman"/>
          <w:sz w:val="20"/>
          <w:szCs w:val="20"/>
          <w:lang w:val="bg-BG"/>
        </w:rPr>
        <w:t>ЧАМ ДА СЪБИРАМ КАРТИЧКИ И ВИНАГИ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ПЪРВО ОБРЪЩАМ ВНИМАНИЕ НА ИЗОБРАЖЕНИЕТО ОТПРЕД. ТО НОСИ МНОГО ГОЛЯМО ПОСЛАНИЕ ОСОБЕНО ВЪВ ВРЕМЕТО КОГАТО ДА ИЗРАЗЯВАШ ЧУВСТВАТА СИ, НЕ Е БИЛО МНОГО ДОБРЕ ПРИЕТО.</w:t>
      </w:r>
    </w:p>
    <w:p w:rsidR="00B96223" w:rsidRPr="00436118" w:rsidRDefault="00BE4CFF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ТЕЗИ ИЗОБРАЖЕНИЯ СА КАТО ДНЕШНИТЕ ЕМОТИКОНИ, ГИФОВЕ, СНИМКИ. ТЕ СА ДОПЪЛВАЛИ ТОВА, ЗА КОЕТО НЕ Е ИМАЛО МЯСТО В КАРТИЧКАТА ИЛИ НЕ Е БИЛО ПРИЛИЧНО ДА СЕ ПИШЕ.</w:t>
      </w:r>
    </w:p>
    <w:p w:rsidR="00DD18D7" w:rsidRPr="00436118" w:rsidRDefault="00BE4CFF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СЛЕД ВНИМАТЕЛНО РАЗГЛЕЖДАНЕ И РАЗЧИТАНЕ НА КАРТИЧКИТЕ РАЗБРАХ, ЧЕ </w:t>
      </w:r>
      <w:r w:rsidR="00DD18D7" w:rsidRPr="00436118">
        <w:rPr>
          <w:rFonts w:ascii="Times New Roman" w:hAnsi="Times New Roman" w:cs="Times New Roman"/>
          <w:sz w:val="20"/>
          <w:szCs w:val="20"/>
          <w:lang w:val="bg-BG"/>
        </w:rPr>
        <w:t>ДОКАТО ДЯДО М</w:t>
      </w:r>
      <w:r w:rsidR="000964C1" w:rsidRPr="00436118">
        <w:rPr>
          <w:rFonts w:ascii="Times New Roman" w:hAnsi="Times New Roman" w:cs="Times New Roman"/>
          <w:sz w:val="20"/>
          <w:szCs w:val="20"/>
          <w:lang w:val="bg-BG"/>
        </w:rPr>
        <w:t>И ЙОРДАН Е ОТБИВАЛ ВОЕННАТА СЛУЖБА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ПО ВРЕМЕ НА ПЪРВАТА СВЕТОВНА ВОЙНА</w:t>
      </w:r>
      <w:r w:rsidR="000964C1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, ДРУГ МЪЖ СЕ Е ОПИТВАЛ ДА ЗАВЛАДЕЕ СЪРЦЕТО НА БАБА МИ ЕЛИСАВЕТА. </w:t>
      </w:r>
    </w:p>
    <w:p w:rsidR="00ED6FBD" w:rsidRPr="00436118" w:rsidRDefault="00ED6FBD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noProof/>
          <w:sz w:val="20"/>
          <w:szCs w:val="20"/>
          <w:lang w:val="bg-BG" w:eastAsia="bg-BG"/>
        </w:rPr>
        <w:lastRenderedPageBreak/>
        <w:drawing>
          <wp:inline distT="0" distB="0" distL="0" distR="0" wp14:anchorId="102B3AB4" wp14:editId="68C330D8">
            <wp:extent cx="4079099" cy="2657475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754" cy="26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D7" w:rsidRPr="00436118" w:rsidRDefault="00DD18D7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И ТАКА В КАРТИЧКИ И ПИСМА  ТЕ СА СЕ ВЛЮБВАЛИ, РАЗЛЮБВАЛИ, С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ТРАДАЛИ, РАДВАЛИ …</w:t>
      </w:r>
    </w:p>
    <w:p w:rsidR="00ED6FBD" w:rsidRPr="00436118" w:rsidRDefault="00ED6FBD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</w:p>
    <w:p w:rsidR="00BE4CFF" w:rsidRPr="00436118" w:rsidRDefault="00ED6FBD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noProof/>
          <w:sz w:val="20"/>
          <w:szCs w:val="20"/>
          <w:lang w:val="bg-BG" w:eastAsia="bg-BG"/>
        </w:rPr>
        <w:drawing>
          <wp:inline distT="0" distB="0" distL="0" distR="0" wp14:anchorId="2CEE82C1" wp14:editId="25917B58">
            <wp:extent cx="4318281" cy="2508885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912" cy="25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FF" w:rsidRPr="00436118" w:rsidRDefault="00BE4CFF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</w:p>
    <w:p w:rsidR="00BE4CFF" w:rsidRPr="00436118" w:rsidRDefault="00DD18D7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КАК Е ОТГОВАРЯЛА БАБА МИ ЕЛИСАВ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ЕТА НА ЧУВСТВАТА НА АНГЕЛ – 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МОЖЕ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САМО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ДА ГАДАЯ. СИГУРНО НЯКЪДЕ, НЯКОЙ ВНУК ИЛИ ВНУЧКА Е ПОПАДНАЛА НА ДЯДОВАТА СИ ПЛАТФОРМА, НО … </w:t>
      </w:r>
    </w:p>
    <w:p w:rsidR="00BE4CFF" w:rsidRPr="00436118" w:rsidRDefault="00DD18D7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lastRenderedPageBreak/>
        <w:t>И ТАКА ЕДИН ДЕН АНГЕЛ Е ПОЛУЧИЛ ПИСМО, В КОЕТО НЕ ИСКАЛ ДА ПОВЯРВА.</w:t>
      </w:r>
      <w:bookmarkStart w:id="0" w:name="_GoBack"/>
      <w:r w:rsidR="00ED6FBD" w:rsidRPr="00436118">
        <w:rPr>
          <w:rFonts w:ascii="Times New Roman" w:hAnsi="Times New Roman" w:cs="Times New Roman"/>
          <w:noProof/>
          <w:sz w:val="20"/>
          <w:szCs w:val="20"/>
          <w:lang w:val="bg-BG" w:eastAsia="bg-BG"/>
        </w:rPr>
        <w:drawing>
          <wp:inline distT="0" distB="0" distL="0" distR="0" wp14:anchorId="3C4CD5A0" wp14:editId="6A2C8975">
            <wp:extent cx="3943847" cy="2700655"/>
            <wp:effectExtent l="0" t="0" r="0" b="444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47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4CFF" w:rsidRPr="00436118" w:rsidRDefault="00BE4CFF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</w:p>
    <w:p w:rsidR="00DD18D7" w:rsidRPr="00436118" w:rsidRDefault="00DD18D7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КАК ДЯДО МИ Е СПЕЧЕЛИЛ </w:t>
      </w:r>
      <w:r w:rsidR="00BE4CFF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СЪРЦЕТО НА БАБА МИ – „ТАБЛЕТЪТ НА БАБА МИ“ 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СЪЩО МЪЛЧИ.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>НО СА СЕ СЪБРАЛИ, ОБИЧАЛИ, РОДИЛ СЕ Е ПЪРВО ЧИЧО МИ ХАРАЛАМБИ, ПОСЛЕ ТАТКО МИ СВЕТОЗАР И НАЙ-НАКРАЯ – ЧИЧО ЛЮБЧО.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>ЕДИН ЗИМЕН ДЕН ТАТКО СРЕЩНАЛ МАМА В БОРОВЕЦ ДО ЗАМРЪЗНАЛИЯ ФОНТАН И СЛЕД ВРЕМЕ СЪМ СЕ ПОЯВИЛА АЗ.</w:t>
      </w:r>
    </w:p>
    <w:p w:rsidR="00BE4CFF" w:rsidRPr="00436118" w:rsidRDefault="00BE4CFF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ТОВА Е ЧАСТ ОТ ТОВА, КОЕТО НАУЧИХ ОТ ЧАСТ ОТ </w:t>
      </w:r>
      <w:r w:rsidR="007E5258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ПЛАТФОРМАТА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, КОЯТО </w:t>
      </w:r>
      <w:r w:rsidR="007E5258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БАБА МИ ЕЛИСАВЕТА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СЕ Е ЗАПАЗИЛА.</w:t>
      </w:r>
    </w:p>
    <w:p w:rsidR="00BE4CFF" w:rsidRPr="00436118" w:rsidRDefault="00BE4CFF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t>СИГУРНО ТОВА, КОЕТО ВИ РАЗКАЗАХ ВИ МИРИШЕ НА НАФТАЛИН И СТАРИ ДАНТЕЛИ. СИГУРНО НА ВАШАТА ВЪЗРАСТ И НА МЕН ЩЕШЕ ДА МИ ЗВУЧИ ТАКА. ТОГАВА ЗАЩО ВИ ГО РАЗКАЗВАМ? НЕ, НЕ ЗА ДА ВИ ВРЪЩАМ НАЗАД И ДА ОТРИЧАМ ДНЕШНИТЕ СРЕДСТВА ЗА КОМУНИКАЦИЯ, А ЗА ДА ВИ КАЖА КОЛКО Е ВАЖНО ДА СЕ ОПИТАТЕ ДА ОТКРИЕТЕ И ЗАПАЗИТЕ СЛЕДИ ОСТАВЕНИ ОТ ВАШИТЕ БАБИ И ДЯДОВЦИ, ЗАЩОТО</w:t>
      </w:r>
      <w:r w:rsidR="00864740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НИЕ, ВИЕ НЕ ИДВАМЕ ОТ НИЩОТО. ДА СЕ ОПИТАТЕ И ВИЕ ДА ОС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ТАВИТЕ СЛЕДА. ИНАЧЕ С ЕДИН „</w:t>
      </w:r>
      <w:r w:rsidR="00ED6FBD" w:rsidRPr="00436118">
        <w:rPr>
          <w:rFonts w:ascii="Times New Roman" w:hAnsi="Times New Roman" w:cs="Times New Roman"/>
          <w:sz w:val="20"/>
          <w:szCs w:val="20"/>
        </w:rPr>
        <w:t>DELETE</w:t>
      </w:r>
      <w:r w:rsidR="00ED6FBD" w:rsidRPr="00436118">
        <w:rPr>
          <w:rFonts w:ascii="Times New Roman" w:hAnsi="Times New Roman" w:cs="Times New Roman"/>
          <w:sz w:val="20"/>
          <w:szCs w:val="20"/>
          <w:lang w:val="bg-BG"/>
        </w:rPr>
        <w:t>“ ЩЕ СЕ ПРЕВЪРНЕТЕ</w:t>
      </w:r>
      <w:r w:rsidR="00864740"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В СЕМЕНЦА ОТ ГЛУХАРЧЕТА ОТВЯНИ ОТ ВЯТЪРА НА ВРЕМЕТО.</w:t>
      </w:r>
    </w:p>
    <w:p w:rsidR="00ED6FBD" w:rsidRPr="00436118" w:rsidRDefault="00ED6FBD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noProof/>
          <w:sz w:val="20"/>
          <w:szCs w:val="20"/>
          <w:lang w:val="bg-BG" w:eastAsia="bg-BG"/>
        </w:rPr>
        <w:drawing>
          <wp:inline distT="0" distB="0" distL="0" distR="0" wp14:anchorId="4B5DEA2A" wp14:editId="3DC1A6A8">
            <wp:extent cx="3498215" cy="2067340"/>
            <wp:effectExtent l="0" t="0" r="6985" b="952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18" cy="207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740" w:rsidRPr="00436118" w:rsidRDefault="00864740" w:rsidP="00436118">
      <w:pPr>
        <w:pStyle w:val="ListParagraph"/>
        <w:jc w:val="both"/>
        <w:rPr>
          <w:rFonts w:ascii="Times New Roman" w:hAnsi="Times New Roman" w:cs="Times New Roman"/>
          <w:sz w:val="20"/>
          <w:szCs w:val="20"/>
          <w:lang w:val="bg-BG"/>
        </w:rPr>
      </w:pPr>
    </w:p>
    <w:p w:rsidR="007E5258" w:rsidRPr="00436118" w:rsidRDefault="00864740" w:rsidP="00436118">
      <w:pPr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436118">
        <w:rPr>
          <w:rFonts w:ascii="Times New Roman" w:hAnsi="Times New Roman" w:cs="Times New Roman"/>
          <w:sz w:val="20"/>
          <w:szCs w:val="20"/>
          <w:lang w:val="bg-BG"/>
        </w:rPr>
        <w:lastRenderedPageBreak/>
        <w:t xml:space="preserve">НАДЯВАМ СЕ СЛЕД ГОДИНИ  НА </w:t>
      </w:r>
      <w:r w:rsidR="007E5258" w:rsidRPr="00436118">
        <w:rPr>
          <w:rFonts w:ascii="Times New Roman" w:hAnsi="Times New Roman" w:cs="Times New Roman"/>
          <w:sz w:val="20"/>
          <w:szCs w:val="20"/>
          <w:lang w:val="bg-BG"/>
        </w:rPr>
        <w:t>НЯКОЯ КОНФЕРЕНЦИЯ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В НЯКОЙ УНИВЕРСИТЕТ, НЯКОЙ ДА МОЖЕ ДА РАЗ</w:t>
      </w:r>
      <w:r w:rsidR="00436118" w:rsidRPr="00436118">
        <w:rPr>
          <w:rFonts w:ascii="Times New Roman" w:hAnsi="Times New Roman" w:cs="Times New Roman"/>
          <w:sz w:val="20"/>
          <w:szCs w:val="20"/>
          <w:lang w:val="bg-BG"/>
        </w:rPr>
        <w:t>КАЖЕ ЗА ВАС ПО ПИСМЕНИТЕ СЛЕДИ,</w:t>
      </w:r>
      <w:r w:rsidRPr="00436118">
        <w:rPr>
          <w:rFonts w:ascii="Times New Roman" w:hAnsi="Times New Roman" w:cs="Times New Roman"/>
          <w:sz w:val="20"/>
          <w:szCs w:val="20"/>
          <w:lang w:val="bg-BG"/>
        </w:rPr>
        <w:t xml:space="preserve"> КОИТО ЩЕ ОСТАВИТЕ</w:t>
      </w:r>
      <w:r w:rsidR="007E5258" w:rsidRPr="00436118">
        <w:rPr>
          <w:rFonts w:ascii="Times New Roman" w:hAnsi="Times New Roman" w:cs="Times New Roman"/>
          <w:sz w:val="20"/>
          <w:szCs w:val="20"/>
          <w:lang w:val="bg-BG"/>
        </w:rPr>
        <w:t>. ДАНО!</w:t>
      </w:r>
    </w:p>
    <w:p w:rsidR="00ED6FBD" w:rsidRPr="00436118" w:rsidRDefault="00ED6FBD" w:rsidP="00ED6FBD">
      <w:pPr>
        <w:rPr>
          <w:sz w:val="20"/>
          <w:szCs w:val="20"/>
          <w:lang w:val="bg-BG"/>
        </w:rPr>
      </w:pPr>
      <w:r w:rsidRPr="00436118">
        <w:rPr>
          <w:sz w:val="20"/>
          <w:szCs w:val="20"/>
          <w:lang w:val="bg-BG"/>
        </w:rPr>
        <w:t xml:space="preserve"> 23.</w:t>
      </w:r>
      <w:r w:rsidR="00436118" w:rsidRPr="00436118">
        <w:rPr>
          <w:sz w:val="20"/>
          <w:szCs w:val="20"/>
          <w:lang w:val="bg-BG"/>
        </w:rPr>
        <w:t xml:space="preserve"> </w:t>
      </w:r>
      <w:r w:rsidRPr="00436118">
        <w:rPr>
          <w:sz w:val="20"/>
          <w:szCs w:val="20"/>
          <w:lang w:val="bg-BG"/>
        </w:rPr>
        <w:t>11</w:t>
      </w:r>
      <w:r w:rsidR="00436118" w:rsidRPr="00436118">
        <w:rPr>
          <w:sz w:val="20"/>
          <w:szCs w:val="20"/>
          <w:lang w:val="bg-BG"/>
        </w:rPr>
        <w:t>. 22 г.</w:t>
      </w:r>
    </w:p>
    <w:p w:rsidR="00436118" w:rsidRPr="00ED6FBD" w:rsidRDefault="00436118" w:rsidP="00ED6FBD">
      <w:pPr>
        <w:rPr>
          <w:lang w:val="bg-BG"/>
        </w:rPr>
      </w:pPr>
      <w:r>
        <w:rPr>
          <w:lang w:val="bg-BG"/>
        </w:rPr>
        <w:t>Гл. ас. д-р Ралица Филипова</w:t>
      </w:r>
    </w:p>
    <w:sectPr w:rsidR="00436118" w:rsidRPr="00ED6FBD">
      <w:footerReference w:type="default" r:id="rId13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C77" w:rsidRDefault="004D3C77" w:rsidP="00864740">
      <w:pPr>
        <w:spacing w:after="0" w:line="240" w:lineRule="auto"/>
      </w:pPr>
      <w:r>
        <w:separator/>
      </w:r>
    </w:p>
  </w:endnote>
  <w:endnote w:type="continuationSeparator" w:id="0">
    <w:p w:rsidR="004D3C77" w:rsidRDefault="004D3C77" w:rsidP="00864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341461"/>
      <w:docPartObj>
        <w:docPartGallery w:val="Page Numbers (Bottom of Page)"/>
        <w:docPartUnique/>
      </w:docPartObj>
    </w:sdtPr>
    <w:sdtEndPr/>
    <w:sdtContent>
      <w:p w:rsidR="00864740" w:rsidRDefault="0086474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27C0" w:rsidRPr="003B27C0">
          <w:rPr>
            <w:noProof/>
            <w:lang w:val="bg-BG"/>
          </w:rPr>
          <w:t>2</w:t>
        </w:r>
        <w:r>
          <w:fldChar w:fldCharType="end"/>
        </w:r>
      </w:p>
    </w:sdtContent>
  </w:sdt>
  <w:p w:rsidR="00864740" w:rsidRDefault="00864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C77" w:rsidRDefault="004D3C77" w:rsidP="00864740">
      <w:pPr>
        <w:spacing w:after="0" w:line="240" w:lineRule="auto"/>
      </w:pPr>
      <w:r>
        <w:separator/>
      </w:r>
    </w:p>
  </w:footnote>
  <w:footnote w:type="continuationSeparator" w:id="0">
    <w:p w:rsidR="004D3C77" w:rsidRDefault="004D3C77" w:rsidP="00864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2AE"/>
    <w:multiLevelType w:val="hybridMultilevel"/>
    <w:tmpl w:val="78364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3015E"/>
    <w:multiLevelType w:val="multilevel"/>
    <w:tmpl w:val="326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97DC7"/>
    <w:multiLevelType w:val="multilevel"/>
    <w:tmpl w:val="4370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FA663A"/>
    <w:multiLevelType w:val="multilevel"/>
    <w:tmpl w:val="30687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482029"/>
    <w:multiLevelType w:val="hybridMultilevel"/>
    <w:tmpl w:val="294CA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333AA3"/>
    <w:multiLevelType w:val="hybridMultilevel"/>
    <w:tmpl w:val="D61EC80E"/>
    <w:lvl w:ilvl="0" w:tplc="20F6FB5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C7"/>
    <w:rsid w:val="000964C1"/>
    <w:rsid w:val="00397875"/>
    <w:rsid w:val="003B27C0"/>
    <w:rsid w:val="00436118"/>
    <w:rsid w:val="004D3C77"/>
    <w:rsid w:val="006E330E"/>
    <w:rsid w:val="007E5258"/>
    <w:rsid w:val="008457E7"/>
    <w:rsid w:val="00864740"/>
    <w:rsid w:val="0087014A"/>
    <w:rsid w:val="00927C43"/>
    <w:rsid w:val="00A22505"/>
    <w:rsid w:val="00A42E5A"/>
    <w:rsid w:val="00AB577B"/>
    <w:rsid w:val="00B87318"/>
    <w:rsid w:val="00B96223"/>
    <w:rsid w:val="00BA4EC7"/>
    <w:rsid w:val="00BB6821"/>
    <w:rsid w:val="00BE4CFF"/>
    <w:rsid w:val="00C95468"/>
    <w:rsid w:val="00D07BE8"/>
    <w:rsid w:val="00DD18D7"/>
    <w:rsid w:val="00E0375F"/>
    <w:rsid w:val="00E5208E"/>
    <w:rsid w:val="00EA0FC8"/>
    <w:rsid w:val="00ED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F1C3FB-71ED-43B1-B523-DF5003B7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E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47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740"/>
  </w:style>
  <w:style w:type="paragraph" w:styleId="Footer">
    <w:name w:val="footer"/>
    <w:basedOn w:val="Normal"/>
    <w:link w:val="FooterChar"/>
    <w:uiPriority w:val="99"/>
    <w:unhideWhenUsed/>
    <w:rsid w:val="008647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590</Words>
  <Characters>3365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2022-12-02T13:18:00Z</dcterms:created>
  <dcterms:modified xsi:type="dcterms:W3CDTF">2022-12-02T13:18:00Z</dcterms:modified>
</cp:coreProperties>
</file>